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945B44">
        <w:rPr>
          <w:b/>
        </w:rPr>
        <w:t>15</w:t>
      </w:r>
      <w:r w:rsidR="00196AEF">
        <w:rPr>
          <w:b/>
        </w:rPr>
        <w:t>.11.</w:t>
      </w:r>
      <w:r w:rsidR="00C7003D">
        <w:rPr>
          <w:b/>
        </w:rPr>
        <w:t xml:space="preserve"> </w:t>
      </w:r>
      <w:r>
        <w:rPr>
          <w:b/>
        </w:rPr>
        <w:t>20</w:t>
      </w:r>
      <w:r w:rsidR="00555E23">
        <w:rPr>
          <w:b/>
        </w:rPr>
        <w:t>2</w:t>
      </w:r>
      <w:r w:rsidR="006A53AB">
        <w:rPr>
          <w:b/>
        </w:rPr>
        <w:t>3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945B44">
        <w:rPr>
          <w:b/>
        </w:rPr>
        <w:t xml:space="preserve"> 579</w:t>
      </w:r>
      <w:r w:rsidR="000109E0">
        <w:rPr>
          <w:b/>
        </w:rPr>
        <w:t xml:space="preserve"> </w:t>
      </w:r>
      <w:r w:rsidR="000646A0">
        <w:rPr>
          <w:b/>
        </w:rPr>
        <w:t>-</w:t>
      </w:r>
      <w:proofErr w:type="spellStart"/>
      <w:proofErr w:type="gramStart"/>
      <w:r>
        <w:rPr>
          <w:b/>
        </w:rPr>
        <w:t>п</w:t>
      </w:r>
      <w:proofErr w:type="spellEnd"/>
      <w:proofErr w:type="gramEnd"/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Pr="001956E0" w:rsidRDefault="001956E0" w:rsidP="001956E0">
      <w:pPr>
        <w:jc w:val="center"/>
        <w:rPr>
          <w:b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977E96" w:rsidP="00555E23">
      <w:pPr>
        <w:numPr>
          <w:ilvl w:val="1"/>
          <w:numId w:val="17"/>
        </w:numPr>
        <w:jc w:val="both"/>
      </w:pPr>
      <w:r>
        <w:t>В п</w:t>
      </w:r>
      <w:r w:rsidR="00B918BC" w:rsidRPr="00B348D3">
        <w:t>аспорт</w:t>
      </w:r>
      <w:r>
        <w:t>е</w:t>
      </w:r>
      <w:r w:rsidR="00B918BC" w:rsidRPr="00B348D3">
        <w:t xml:space="preserve"> программы</w:t>
      </w:r>
      <w:r w:rsidR="007E24B3">
        <w:t>:</w:t>
      </w:r>
    </w:p>
    <w:p w:rsidR="001E5EE6" w:rsidRPr="001E5EE6" w:rsidRDefault="001E5EE6" w:rsidP="001E5EE6">
      <w:pPr>
        <w:ind w:left="1020"/>
        <w:jc w:val="both"/>
      </w:pPr>
      <w:r>
        <w:t xml:space="preserve">1.1.1 </w:t>
      </w:r>
      <w:r w:rsidRPr="001E5EE6">
        <w:t>Раздел «Срок реализации программы» изложить в следующей редакции:</w:t>
      </w:r>
    </w:p>
    <w:tbl>
      <w:tblPr>
        <w:tblW w:w="0" w:type="auto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197"/>
        <w:gridCol w:w="6982"/>
      </w:tblGrid>
      <w:tr w:rsidR="001E5EE6" w:rsidRPr="00CB06B5" w:rsidTr="001E5EE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EE6" w:rsidRPr="00CB06B5" w:rsidRDefault="001E5EE6" w:rsidP="00712A0B">
            <w:r>
              <w:t xml:space="preserve">Срок реализации программы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EE6" w:rsidRDefault="001E5EE6" w:rsidP="001E5EE6">
            <w:r>
              <w:t>2021-2026 годы</w:t>
            </w:r>
          </w:p>
        </w:tc>
      </w:tr>
    </w:tbl>
    <w:p w:rsidR="007E24B3" w:rsidRDefault="001E5EE6" w:rsidP="001E5EE6">
      <w:pPr>
        <w:jc w:val="both"/>
      </w:pPr>
      <w:r>
        <w:t xml:space="preserve">                 1.1.2 </w:t>
      </w:r>
      <w:r w:rsidR="00446B48"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Default="005D74C3" w:rsidP="005D74C3"/>
          <w:p w:rsidR="001E5EE6" w:rsidRDefault="001E5EE6" w:rsidP="005D74C3"/>
          <w:p w:rsidR="001E5EE6" w:rsidRPr="00F939E3" w:rsidRDefault="001E5EE6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0,261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,261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1E5EE6" w:rsidP="005D74C3">
            <w:r>
              <w:t>Всего 0,</w:t>
            </w:r>
            <w:r w:rsidR="006D7F3D">
              <w:t>0</w:t>
            </w:r>
            <w:r w:rsidR="005D74C3"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6D7F3D">
              <w:t>0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55E10">
              <w:t xml:space="preserve"> </w:t>
            </w:r>
            <w:r>
              <w:t>млн. руб.</w:t>
            </w:r>
          </w:p>
          <w:p w:rsidR="001E5EE6" w:rsidRDefault="001E5EE6" w:rsidP="005D74C3"/>
          <w:p w:rsidR="001E5EE6" w:rsidRPr="002F3EBF" w:rsidRDefault="001E5EE6" w:rsidP="001E5EE6">
            <w:pPr>
              <w:rPr>
                <w:b/>
              </w:rPr>
            </w:pPr>
            <w:r>
              <w:rPr>
                <w:b/>
              </w:rPr>
              <w:t>2026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0,492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Pr="00F939E3" w:rsidRDefault="001E5EE6" w:rsidP="001E5EE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0,492 млн. руб.</w:t>
            </w:r>
          </w:p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6D7F3D">
              <w:t>0</w:t>
            </w:r>
            <w:r>
              <w:t xml:space="preserve"> 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6D7F3D">
              <w:t>0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6D7F3D">
              <w:t>0</w:t>
            </w:r>
            <w:r>
              <w:t xml:space="preserve"> млн. руб.</w:t>
            </w:r>
          </w:p>
          <w:p w:rsidR="001E5EE6" w:rsidRDefault="001E5EE6" w:rsidP="005D74C3">
            <w:pPr>
              <w:tabs>
                <w:tab w:val="left" w:pos="3480"/>
              </w:tabs>
            </w:pPr>
          </w:p>
          <w:p w:rsidR="001E5EE6" w:rsidRPr="002F3EBF" w:rsidRDefault="001E5EE6" w:rsidP="001E5EE6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 w:rsidR="0010162A"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0,142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Pr="00056C33" w:rsidRDefault="001E5EE6" w:rsidP="001E5EE6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</w:tc>
      </w:tr>
    </w:tbl>
    <w:p w:rsidR="00BD76AA" w:rsidRPr="00BD76AA" w:rsidRDefault="000646A0" w:rsidP="00BD76AA">
      <w:pPr>
        <w:jc w:val="both"/>
      </w:pPr>
      <w:r>
        <w:lastRenderedPageBreak/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t>изложить в</w:t>
      </w:r>
      <w:r w:rsidR="00BD76AA" w:rsidRPr="00BD76AA">
        <w:t xml:space="preserve"> редакции согласно приложению 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F939E3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</w:t>
            </w:r>
            <w:r w:rsidR="0010162A">
              <w:t>,</w:t>
            </w:r>
            <w:r w:rsidR="006D7F3D">
              <w:t>0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</w:t>
            </w:r>
            <w:r w:rsidR="0010162A">
              <w:t>,</w:t>
            </w:r>
            <w:r w:rsidR="006D7F3D">
              <w:t>0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0162A">
              <w:t>,</w:t>
            </w:r>
            <w:r w:rsidR="006D7F3D">
              <w:t>0</w:t>
            </w:r>
            <w:r>
              <w:t xml:space="preserve"> млн. руб.</w:t>
            </w:r>
          </w:p>
          <w:p w:rsidR="0010162A" w:rsidRDefault="0010162A" w:rsidP="00B2481F"/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0,35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0,35 млн. руб.</w:t>
            </w:r>
          </w:p>
          <w:p w:rsidR="00B2481F" w:rsidRPr="0019617C" w:rsidRDefault="00B2481F" w:rsidP="00B2481F">
            <w:pPr>
              <w:jc w:val="both"/>
            </w:pP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lastRenderedPageBreak/>
        <w:t xml:space="preserve">   </w:t>
      </w:r>
      <w:r w:rsidR="00B2481F">
        <w:t xml:space="preserve">         1.4</w:t>
      </w:r>
      <w:r w:rsidR="00B2481F" w:rsidRPr="00BD76AA">
        <w:t xml:space="preserve">.2. Раздел 4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5C77CF">
            <w:pPr>
              <w:rPr>
                <w:b/>
              </w:rPr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10162A" w:rsidRDefault="0010162A" w:rsidP="005C77CF"/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Pr="00F939E3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056C33" w:rsidRDefault="00B2481F" w:rsidP="005C77CF">
            <w:pPr>
              <w:tabs>
                <w:tab w:val="left" w:pos="3480"/>
              </w:tabs>
            </w:pPr>
          </w:p>
        </w:tc>
      </w:tr>
    </w:tbl>
    <w:p w:rsidR="00600CAE" w:rsidRPr="007E24B3" w:rsidRDefault="00B248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«</w:t>
      </w:r>
      <w:r w:rsidR="00945B44">
        <w:rPr>
          <w:i w:val="0"/>
          <w:sz w:val="24"/>
          <w:szCs w:val="24"/>
        </w:rPr>
        <w:t>15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</w:t>
      </w:r>
      <w:r w:rsidR="0010162A">
        <w:rPr>
          <w:i w:val="0"/>
          <w:sz w:val="24"/>
          <w:szCs w:val="24"/>
        </w:rPr>
        <w:t xml:space="preserve"> ноября</w:t>
      </w:r>
      <w:r w:rsidR="006E172B">
        <w:rPr>
          <w:i w:val="0"/>
          <w:sz w:val="24"/>
          <w:szCs w:val="24"/>
        </w:rPr>
        <w:t xml:space="preserve"> 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945B44" w:rsidRPr="00945B44">
        <w:rPr>
          <w:i w:val="0"/>
          <w:sz w:val="22"/>
          <w:szCs w:val="22"/>
        </w:rPr>
        <w:t>579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229"/>
        <w:gridCol w:w="1418"/>
        <w:gridCol w:w="1275"/>
        <w:gridCol w:w="1276"/>
        <w:gridCol w:w="1134"/>
        <w:gridCol w:w="1134"/>
        <w:gridCol w:w="1134"/>
      </w:tblGrid>
      <w:tr w:rsidR="0010162A" w:rsidRPr="00BF3B2E" w:rsidTr="0010162A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162A" w:rsidRPr="00BF3B2E" w:rsidRDefault="0010162A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162A" w:rsidRPr="00BF3B2E" w:rsidRDefault="0010162A" w:rsidP="00101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10162A" w:rsidRPr="00BF3B2E" w:rsidTr="0010162A">
        <w:trPr>
          <w:cantSplit/>
        </w:trPr>
        <w:tc>
          <w:tcPr>
            <w:tcW w:w="8188" w:type="dxa"/>
            <w:gridSpan w:val="5"/>
          </w:tcPr>
          <w:p w:rsidR="0010162A" w:rsidRPr="008C38B5" w:rsidRDefault="0010162A" w:rsidP="005D74C3">
            <w:r w:rsidRPr="00BF3B2E">
              <w:t>Программа, всего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2,35673545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2,5349651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  <w:r>
              <w:t>,261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0,492</w:t>
            </w:r>
          </w:p>
        </w:tc>
      </w:tr>
      <w:tr w:rsidR="0010162A" w:rsidRPr="00BF3B2E" w:rsidTr="0010162A">
        <w:trPr>
          <w:cantSplit/>
        </w:trPr>
        <w:tc>
          <w:tcPr>
            <w:tcW w:w="8188" w:type="dxa"/>
            <w:gridSpan w:val="5"/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  <w:vAlign w:val="bottom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5" w:type="dxa"/>
            <w:vAlign w:val="bottom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10162A" w:rsidRPr="008C38B5" w:rsidRDefault="0010162A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8188" w:type="dxa"/>
            <w:gridSpan w:val="5"/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270174" w:rsidRDefault="0010162A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  <w:r>
              <w:t>,261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 w:rsidRPr="008C38B5">
              <w:t>0</w:t>
            </w:r>
            <w:r>
              <w:t>,492</w:t>
            </w:r>
          </w:p>
        </w:tc>
      </w:tr>
      <w:tr w:rsidR="0010162A" w:rsidRPr="00BF3B2E" w:rsidTr="0010162A">
        <w:trPr>
          <w:cantSplit/>
        </w:trPr>
        <w:tc>
          <w:tcPr>
            <w:tcW w:w="8188" w:type="dxa"/>
            <w:gridSpan w:val="5"/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8188" w:type="dxa"/>
            <w:gridSpan w:val="5"/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  <w:trHeight w:val="85"/>
        </w:trPr>
        <w:tc>
          <w:tcPr>
            <w:tcW w:w="1240" w:type="dxa"/>
            <w:vMerge w:val="restart"/>
          </w:tcPr>
          <w:p w:rsidR="0010162A" w:rsidRPr="00BF3B2E" w:rsidRDefault="0010162A" w:rsidP="005D74C3">
            <w:r>
              <w:t>1.1.</w:t>
            </w:r>
          </w:p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91340E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0,142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0,142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10162A" w:rsidRPr="00BF3B2E" w:rsidRDefault="0010162A" w:rsidP="005D74C3">
            <w:r w:rsidRPr="00BF3B2E">
              <w:lastRenderedPageBreak/>
              <w:t>1.</w:t>
            </w:r>
            <w:r>
              <w:t>1.1.</w:t>
            </w:r>
          </w:p>
          <w:p w:rsidR="0010162A" w:rsidRPr="00BF3B2E" w:rsidRDefault="0010162A" w:rsidP="005D74C3"/>
        </w:tc>
        <w:tc>
          <w:tcPr>
            <w:tcW w:w="4680" w:type="dxa"/>
            <w:gridSpan w:val="2"/>
          </w:tcPr>
          <w:p w:rsidR="0010162A" w:rsidRDefault="0010162A" w:rsidP="005D74C3">
            <w:r>
              <w:t>Основное мероприятие</w:t>
            </w:r>
          </w:p>
          <w:p w:rsidR="0010162A" w:rsidRPr="00BF3B2E" w:rsidRDefault="0010162A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268" w:type="dxa"/>
            <w:gridSpan w:val="2"/>
          </w:tcPr>
          <w:p w:rsidR="0010162A" w:rsidRDefault="0010162A" w:rsidP="005D74C3">
            <w:r>
              <w:t xml:space="preserve">Управление сельского хозяйства администрации </w:t>
            </w:r>
          </w:p>
          <w:p w:rsidR="0010162A" w:rsidRDefault="0010162A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10162A" w:rsidRDefault="0010162A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</w:p>
          <w:p w:rsidR="0010162A" w:rsidRPr="008C38B5" w:rsidRDefault="0010162A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91340E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0,142</w:t>
            </w:r>
          </w:p>
        </w:tc>
      </w:tr>
      <w:tr w:rsidR="0010162A" w:rsidRPr="00BF3B2E" w:rsidTr="0010162A">
        <w:trPr>
          <w:cantSplit/>
          <w:trHeight w:val="690"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0,142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10162A" w:rsidRPr="00BF3B2E" w:rsidRDefault="0010162A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10162A" w:rsidRDefault="0010162A" w:rsidP="005D74C3">
            <w:r>
              <w:t>Мероприятие</w:t>
            </w:r>
          </w:p>
          <w:p w:rsidR="0010162A" w:rsidRDefault="0010162A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0162A" w:rsidRDefault="0010162A" w:rsidP="005D74C3">
            <w:r>
              <w:t xml:space="preserve">Управление сельского хозяйства администрации </w:t>
            </w:r>
          </w:p>
          <w:p w:rsidR="0010162A" w:rsidRDefault="0010162A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10162A" w:rsidRDefault="0010162A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10162A" w:rsidRDefault="0010162A" w:rsidP="005D74C3">
            <w:r>
              <w:t xml:space="preserve">- Администрация </w:t>
            </w:r>
          </w:p>
          <w:p w:rsidR="0010162A" w:rsidRDefault="0010162A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47282F">
            <w:pPr>
              <w:jc w:val="center"/>
            </w:pPr>
            <w:r>
              <w:t>0,084338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0,085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0,066515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tabs>
                <w:tab w:val="left" w:pos="240"/>
                <w:tab w:val="center" w:pos="530"/>
              </w:tabs>
            </w:pPr>
            <w:r>
              <w:t>0,084338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0,085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 w:val="restart"/>
          </w:tcPr>
          <w:p w:rsidR="0010162A" w:rsidRPr="00BF3B2E" w:rsidRDefault="0010162A" w:rsidP="005D74C3">
            <w:r w:rsidRPr="00BF3B2E">
              <w:lastRenderedPageBreak/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10162A" w:rsidRDefault="0010162A" w:rsidP="005D74C3">
            <w:r>
              <w:t>Мероприятие</w:t>
            </w:r>
          </w:p>
          <w:p w:rsidR="0010162A" w:rsidRDefault="0010162A" w:rsidP="005D74C3">
            <w:r>
              <w:t>Организация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поощрение сельскохозяйственных товаропроизводителей, всего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</w:tcPr>
          <w:p w:rsidR="0010162A" w:rsidRDefault="0010162A" w:rsidP="005D74C3">
            <w:r>
              <w:t xml:space="preserve">Управление сельского хозяйства администрации </w:t>
            </w:r>
          </w:p>
          <w:p w:rsidR="0010162A" w:rsidRDefault="0010162A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0,057662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0,057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8C38B5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0,057662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0,057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Pr="00BF3B2E" w:rsidRDefault="0010162A" w:rsidP="005D74C3"/>
        </w:tc>
        <w:tc>
          <w:tcPr>
            <w:tcW w:w="6948" w:type="dxa"/>
            <w:gridSpan w:val="4"/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 w:val="restart"/>
          </w:tcPr>
          <w:p w:rsidR="0010162A" w:rsidRPr="00BF3B2E" w:rsidRDefault="0010162A" w:rsidP="005D74C3">
            <w:r>
              <w:t>1.2.</w:t>
            </w:r>
          </w:p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Default="0010162A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  <w:p w:rsidR="0010162A" w:rsidRPr="008C38B5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</w:t>
            </w:r>
            <w:r w:rsidR="00040CDD">
              <w:t>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 w:val="restart"/>
          </w:tcPr>
          <w:p w:rsidR="0010162A" w:rsidRDefault="0010162A" w:rsidP="005D74C3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Default="0010162A" w:rsidP="005D74C3">
            <w:r>
              <w:t>Основное мероприятие</w:t>
            </w:r>
          </w:p>
          <w:p w:rsidR="0010162A" w:rsidRDefault="0010162A" w:rsidP="005D74C3">
            <w:r>
              <w:t>Стимулирование развития молочного скотоводства, всего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62A" w:rsidRDefault="0010162A" w:rsidP="005D74C3">
            <w:r>
              <w:t xml:space="preserve">Управление сельского хозяйства администрации </w:t>
            </w:r>
          </w:p>
          <w:p w:rsidR="0010162A" w:rsidRDefault="0010162A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 w:val="restart"/>
          </w:tcPr>
          <w:p w:rsidR="0010162A" w:rsidRDefault="0010162A" w:rsidP="005D74C3">
            <w:r>
              <w:lastRenderedPageBreak/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Default="0010162A" w:rsidP="005D74C3">
            <w:r>
              <w:t>Мероприятие</w:t>
            </w:r>
          </w:p>
          <w:p w:rsidR="0010162A" w:rsidRDefault="0010162A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62A" w:rsidRDefault="0010162A" w:rsidP="005D74C3">
            <w:r>
              <w:t xml:space="preserve">Управление сельского хозяйства администрации </w:t>
            </w:r>
          </w:p>
          <w:p w:rsidR="0010162A" w:rsidRDefault="0010162A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бюджетные ассигнования: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Default="0010162A" w:rsidP="0010162A">
            <w:pPr>
              <w:jc w:val="center"/>
            </w:pP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Default="0010162A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276" w:type="dxa"/>
          </w:tcPr>
          <w:p w:rsidR="0010162A" w:rsidRDefault="0010162A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162A" w:rsidRDefault="0091340E" w:rsidP="0010162A">
            <w:pPr>
              <w:jc w:val="center"/>
            </w:pPr>
            <w:r>
              <w:t>0,35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BF3B2E" w:rsidTr="0010162A">
        <w:trPr>
          <w:cantSplit/>
        </w:trPr>
        <w:tc>
          <w:tcPr>
            <w:tcW w:w="1240" w:type="dxa"/>
            <w:vMerge/>
          </w:tcPr>
          <w:p w:rsidR="0010162A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8C38B5" w:rsidRDefault="0010162A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10162A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10162A" w:rsidRPr="008C38B5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 w:val="restart"/>
          </w:tcPr>
          <w:p w:rsidR="0010162A" w:rsidRPr="009266FD" w:rsidRDefault="0010162A" w:rsidP="005D74C3">
            <w:r w:rsidRPr="009266FD">
              <w:t>1.3.</w:t>
            </w:r>
          </w:p>
          <w:p w:rsidR="0010162A" w:rsidRPr="009266FD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>
              <w:t>2,29022045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  <w:r>
              <w:t>2,2739651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бюджетные ассигнования: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10162A">
            <w:pPr>
              <w:jc w:val="center"/>
            </w:pP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областной бюджет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6948" w:type="dxa"/>
            <w:gridSpan w:val="4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>- бюджет поселения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 w:val="restart"/>
          </w:tcPr>
          <w:p w:rsidR="0010162A" w:rsidRPr="009266FD" w:rsidRDefault="0010162A" w:rsidP="005D74C3">
            <w:r w:rsidRPr="009266FD"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10162A" w:rsidRPr="009266FD" w:rsidRDefault="0010162A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0162A" w:rsidRPr="009266FD" w:rsidRDefault="0010162A" w:rsidP="005D74C3">
            <w:r w:rsidRPr="009266FD">
              <w:t xml:space="preserve">- Администрация </w:t>
            </w:r>
            <w:proofErr w:type="spellStart"/>
            <w:r w:rsidRPr="009266FD">
              <w:lastRenderedPageBreak/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0162A" w:rsidRPr="009266FD" w:rsidRDefault="0010162A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0162A" w:rsidRPr="009266FD" w:rsidRDefault="0010162A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10162A" w:rsidRPr="009266FD" w:rsidRDefault="0010162A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  <w:r>
              <w:t>2,2739651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10162A">
            <w:pPr>
              <w:jc w:val="center"/>
            </w:pP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AC4209" w:rsidTr="0010162A">
        <w:trPr>
          <w:cantSplit/>
        </w:trPr>
        <w:tc>
          <w:tcPr>
            <w:tcW w:w="1240" w:type="dxa"/>
          </w:tcPr>
          <w:p w:rsidR="0010162A" w:rsidRPr="009266FD" w:rsidRDefault="0010162A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>- бюджет поселения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C77CF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0162A" w:rsidRPr="009266FD" w:rsidRDefault="0010162A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AC4209" w:rsidTr="0010162A">
        <w:trPr>
          <w:cantSplit/>
          <w:trHeight w:val="1865"/>
        </w:trPr>
        <w:tc>
          <w:tcPr>
            <w:tcW w:w="1240" w:type="dxa"/>
            <w:vMerge w:val="restart"/>
          </w:tcPr>
          <w:p w:rsidR="0010162A" w:rsidRPr="009266FD" w:rsidRDefault="0010162A" w:rsidP="005D74C3">
            <w:r w:rsidRPr="009266FD">
              <w:lastRenderedPageBreak/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0162A" w:rsidRPr="009266FD" w:rsidRDefault="0010162A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10162A" w:rsidRPr="009266FD" w:rsidRDefault="0010162A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0162A" w:rsidRPr="009266FD" w:rsidRDefault="0010162A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10162A" w:rsidRPr="009266FD" w:rsidRDefault="0010162A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5" w:type="dxa"/>
          </w:tcPr>
          <w:p w:rsidR="0010162A" w:rsidRPr="009266FD" w:rsidRDefault="0010162A" w:rsidP="005D74C3">
            <w:pPr>
              <w:jc w:val="center"/>
            </w:pPr>
            <w:r>
              <w:t>2,2739651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AC4209" w:rsidTr="0010162A">
        <w:trPr>
          <w:cantSplit/>
        </w:trPr>
        <w:tc>
          <w:tcPr>
            <w:tcW w:w="1240" w:type="dxa"/>
            <w:vMerge/>
          </w:tcPr>
          <w:p w:rsidR="0010162A" w:rsidRPr="009266FD" w:rsidRDefault="0010162A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275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</w:p>
        </w:tc>
        <w:tc>
          <w:tcPr>
            <w:tcW w:w="1134" w:type="dxa"/>
          </w:tcPr>
          <w:p w:rsidR="0010162A" w:rsidRPr="009266FD" w:rsidRDefault="0010162A" w:rsidP="0010162A">
            <w:pPr>
              <w:jc w:val="center"/>
            </w:pP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AC4209" w:rsidRDefault="0010162A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10162A" w:rsidRPr="009266FD" w:rsidRDefault="0010162A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  <w:vMerge/>
          </w:tcPr>
          <w:p w:rsidR="0010162A" w:rsidRPr="00AC4209" w:rsidRDefault="0010162A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D74C3">
            <w:pPr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10162A" w:rsidRPr="009266FD" w:rsidRDefault="0010162A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tr w:rsidR="0010162A" w:rsidRPr="009266FD" w:rsidTr="0010162A">
        <w:trPr>
          <w:cantSplit/>
        </w:trPr>
        <w:tc>
          <w:tcPr>
            <w:tcW w:w="1240" w:type="dxa"/>
          </w:tcPr>
          <w:p w:rsidR="0010162A" w:rsidRPr="00AC4209" w:rsidRDefault="0010162A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0162A" w:rsidRPr="009266FD" w:rsidRDefault="0010162A" w:rsidP="005D74C3">
            <w:r w:rsidRPr="009266FD">
              <w:t>- бюджет поселения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62A" w:rsidRPr="009266FD" w:rsidRDefault="0010162A" w:rsidP="005D74C3"/>
        </w:tc>
        <w:tc>
          <w:tcPr>
            <w:tcW w:w="1418" w:type="dxa"/>
            <w:tcBorders>
              <w:left w:val="single" w:sz="4" w:space="0" w:color="auto"/>
            </w:tcBorders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10162A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0162A" w:rsidRPr="009266FD" w:rsidRDefault="0091340E" w:rsidP="0010162A">
            <w:pPr>
              <w:jc w:val="center"/>
            </w:pPr>
            <w:r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</w:t>
      </w:r>
      <w:r w:rsidR="00945B44">
        <w:rPr>
          <w:i w:val="0"/>
          <w:sz w:val="24"/>
          <w:szCs w:val="24"/>
        </w:rPr>
        <w:t>15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</w:t>
      </w:r>
      <w:r w:rsidR="00040CDD">
        <w:rPr>
          <w:i w:val="0"/>
          <w:sz w:val="24"/>
          <w:szCs w:val="24"/>
        </w:rPr>
        <w:t>ноября</w:t>
      </w:r>
      <w:r w:rsidR="00CF1F27">
        <w:rPr>
          <w:i w:val="0"/>
          <w:sz w:val="24"/>
          <w:szCs w:val="24"/>
        </w:rPr>
        <w:t xml:space="preserve"> 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945B44">
        <w:rPr>
          <w:i w:val="0"/>
          <w:sz w:val="24"/>
          <w:szCs w:val="24"/>
        </w:rPr>
        <w:t xml:space="preserve"> 579</w:t>
      </w:r>
      <w:r w:rsidR="004E1017">
        <w:rPr>
          <w:i w:val="0"/>
          <w:sz w:val="24"/>
          <w:szCs w:val="24"/>
        </w:rPr>
        <w:t>-п</w:t>
      </w:r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18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460"/>
        <w:gridCol w:w="3685"/>
        <w:gridCol w:w="1134"/>
        <w:gridCol w:w="1134"/>
        <w:gridCol w:w="1134"/>
        <w:gridCol w:w="1134"/>
        <w:gridCol w:w="1134"/>
        <w:gridCol w:w="1134"/>
      </w:tblGrid>
      <w:tr w:rsidR="0091340E" w:rsidRPr="00BF3B2E" w:rsidTr="0091340E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40E" w:rsidRPr="00BF3B2E" w:rsidRDefault="0091340E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91340E" w:rsidRPr="00BF3B2E" w:rsidTr="0091340E">
        <w:trPr>
          <w:cantSplit/>
          <w:trHeight w:val="85"/>
        </w:trPr>
        <w:tc>
          <w:tcPr>
            <w:tcW w:w="1240" w:type="dxa"/>
            <w:vMerge w:val="restart"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6D7F3D" w:rsidP="00040CD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ind w:right="-108"/>
              <w:jc w:val="center"/>
            </w:pPr>
            <w:r>
              <w:t>0,142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ind w:right="-108"/>
              <w:jc w:val="center"/>
            </w:pP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ind w:right="-108"/>
              <w:jc w:val="center"/>
            </w:pPr>
            <w:r>
              <w:t>0,142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E6FD4" w:rsidRDefault="0091340E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91340E" w:rsidRPr="00BF3B2E" w:rsidRDefault="0091340E" w:rsidP="005D74C3">
            <w:r w:rsidRPr="00BF3B2E">
              <w:t xml:space="preserve">1. </w:t>
            </w:r>
          </w:p>
        </w:tc>
        <w:tc>
          <w:tcPr>
            <w:tcW w:w="3460" w:type="dxa"/>
          </w:tcPr>
          <w:p w:rsidR="0091340E" w:rsidRDefault="0091340E" w:rsidP="005D74C3">
            <w:r>
              <w:t>Основное мероприятие</w:t>
            </w:r>
          </w:p>
          <w:p w:rsidR="0091340E" w:rsidRPr="00BF3B2E" w:rsidRDefault="0091340E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685" w:type="dxa"/>
          </w:tcPr>
          <w:p w:rsidR="0091340E" w:rsidRDefault="0091340E" w:rsidP="005D74C3">
            <w:r>
              <w:t xml:space="preserve">Управление сельского хозяйства администрации </w:t>
            </w:r>
          </w:p>
          <w:p w:rsidR="0091340E" w:rsidRDefault="0091340E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91340E" w:rsidRDefault="0091340E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</w:p>
          <w:p w:rsidR="0091340E" w:rsidRPr="008C38B5" w:rsidRDefault="0091340E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ind w:right="-108"/>
              <w:jc w:val="center"/>
            </w:pPr>
            <w:r>
              <w:t>0,142</w:t>
            </w:r>
          </w:p>
        </w:tc>
      </w:tr>
      <w:tr w:rsidR="0091340E" w:rsidRPr="00BF3B2E" w:rsidTr="0091340E">
        <w:trPr>
          <w:cantSplit/>
          <w:trHeight w:val="549"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ind w:right="-108"/>
              <w:jc w:val="center"/>
            </w:pPr>
            <w:r>
              <w:t>0,142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91340E" w:rsidP="005D74C3">
            <w:pPr>
              <w:jc w:val="center"/>
            </w:pP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91340E" w:rsidRPr="00BF3B2E" w:rsidRDefault="0091340E" w:rsidP="005D74C3">
            <w:r w:rsidRPr="00BF3B2E">
              <w:t>1.</w:t>
            </w:r>
            <w:r>
              <w:t>1.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91340E" w:rsidRDefault="0091340E" w:rsidP="005D74C3">
            <w:r>
              <w:t>Мероприятие</w:t>
            </w:r>
          </w:p>
          <w:p w:rsidR="0091340E" w:rsidRDefault="0091340E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340E" w:rsidRDefault="0091340E" w:rsidP="005D74C3">
            <w:r>
              <w:t xml:space="preserve">Управление сельского хозяйства администрации </w:t>
            </w:r>
          </w:p>
          <w:p w:rsidR="0091340E" w:rsidRDefault="0091340E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91340E" w:rsidRDefault="0091340E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91340E" w:rsidRDefault="0091340E" w:rsidP="005D74C3">
            <w:r>
              <w:t xml:space="preserve">- Администрация </w:t>
            </w:r>
          </w:p>
          <w:p w:rsidR="0091340E" w:rsidRDefault="0091340E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jc w:val="center"/>
            </w:pPr>
            <w:r>
              <w:t>0,085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91340E" w:rsidRPr="008C38B5" w:rsidRDefault="0091340E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91340E" w:rsidRPr="008C38B5" w:rsidRDefault="006D7F3D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jc w:val="center"/>
            </w:pPr>
            <w:r>
              <w:t>0,085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 w:val="restart"/>
          </w:tcPr>
          <w:p w:rsidR="0091340E" w:rsidRPr="00BF3B2E" w:rsidRDefault="0091340E" w:rsidP="005D74C3">
            <w:r w:rsidRPr="00BF3B2E">
              <w:t>1.</w:t>
            </w:r>
            <w:r>
              <w:t>2.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91340E" w:rsidRDefault="0091340E" w:rsidP="005D74C3">
            <w:r>
              <w:t>Мероприятие</w:t>
            </w:r>
          </w:p>
          <w:p w:rsidR="0091340E" w:rsidRDefault="0091340E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340E" w:rsidRDefault="0091340E" w:rsidP="005D74C3">
            <w:r>
              <w:t xml:space="preserve">Управление сельского хозяйства администрации </w:t>
            </w:r>
          </w:p>
          <w:p w:rsidR="0091340E" w:rsidRDefault="0091340E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91340E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91340E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jc w:val="center"/>
            </w:pPr>
            <w:r>
              <w:t>0,057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91340E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91340E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1340E" w:rsidRDefault="00040CDD" w:rsidP="005D74C3">
            <w:pPr>
              <w:jc w:val="center"/>
            </w:pPr>
            <w:r>
              <w:t>0,057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Pr="00BF3B2E" w:rsidRDefault="0091340E" w:rsidP="005D74C3"/>
        </w:tc>
        <w:tc>
          <w:tcPr>
            <w:tcW w:w="7145" w:type="dxa"/>
            <w:gridSpan w:val="2"/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Default="0091340E" w:rsidP="005D74C3"/>
        </w:tc>
        <w:tc>
          <w:tcPr>
            <w:tcW w:w="7145" w:type="dxa"/>
            <w:gridSpan w:val="2"/>
            <w:tcBorders>
              <w:right w:val="single" w:sz="4" w:space="0" w:color="auto"/>
            </w:tcBorders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</w:tcPr>
          <w:p w:rsidR="0091340E" w:rsidRDefault="0091340E" w:rsidP="005D74C3"/>
        </w:tc>
        <w:tc>
          <w:tcPr>
            <w:tcW w:w="7145" w:type="dxa"/>
            <w:gridSpan w:val="2"/>
            <w:tcBorders>
              <w:right w:val="single" w:sz="4" w:space="0" w:color="auto"/>
            </w:tcBorders>
          </w:tcPr>
          <w:p w:rsidR="0091340E" w:rsidRPr="008C38B5" w:rsidRDefault="0091340E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  <w:tr w:rsidR="0091340E" w:rsidRPr="00BF3B2E" w:rsidTr="0091340E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1340E" w:rsidRDefault="0091340E" w:rsidP="005D74C3"/>
        </w:tc>
        <w:tc>
          <w:tcPr>
            <w:tcW w:w="7145" w:type="dxa"/>
            <w:gridSpan w:val="2"/>
            <w:tcBorders>
              <w:right w:val="single" w:sz="4" w:space="0" w:color="auto"/>
            </w:tcBorders>
          </w:tcPr>
          <w:p w:rsidR="0091340E" w:rsidRPr="008C38B5" w:rsidRDefault="0091340E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91340E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1340E" w:rsidRPr="008C38B5" w:rsidRDefault="00040CDD" w:rsidP="005D74C3">
            <w:pPr>
              <w:jc w:val="center"/>
            </w:pPr>
            <w:r>
              <w:t>0</w:t>
            </w:r>
          </w:p>
        </w:tc>
      </w:tr>
    </w:tbl>
    <w:p w:rsidR="005D74C3" w:rsidRDefault="005D74C3" w:rsidP="005D74C3">
      <w:pPr>
        <w:jc w:val="both"/>
      </w:pPr>
    </w:p>
    <w:p w:rsidR="005D74C3" w:rsidRDefault="005D74C3" w:rsidP="005D74C3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</w:t>
      </w:r>
      <w:r w:rsidR="00945B44">
        <w:rPr>
          <w:i w:val="0"/>
          <w:sz w:val="24"/>
          <w:szCs w:val="24"/>
        </w:rPr>
        <w:t>15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</w:t>
      </w:r>
      <w:r w:rsidR="00040CDD">
        <w:rPr>
          <w:i w:val="0"/>
          <w:sz w:val="24"/>
          <w:szCs w:val="24"/>
        </w:rPr>
        <w:t>ноября</w:t>
      </w:r>
      <w:r w:rsidR="00CF1F27">
        <w:rPr>
          <w:i w:val="0"/>
          <w:sz w:val="24"/>
          <w:szCs w:val="24"/>
        </w:rPr>
        <w:t xml:space="preserve"> 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945B44">
        <w:rPr>
          <w:i w:val="0"/>
          <w:sz w:val="24"/>
          <w:szCs w:val="24"/>
        </w:rPr>
        <w:t xml:space="preserve"> 579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518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80"/>
        <w:gridCol w:w="55"/>
        <w:gridCol w:w="2410"/>
        <w:gridCol w:w="1134"/>
        <w:gridCol w:w="1134"/>
        <w:gridCol w:w="1134"/>
        <w:gridCol w:w="1134"/>
        <w:gridCol w:w="1134"/>
        <w:gridCol w:w="1134"/>
      </w:tblGrid>
      <w:tr w:rsidR="00040CDD" w:rsidRPr="00BF3B2E" w:rsidTr="00040CDD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040CDD" w:rsidRPr="00BF3B2E" w:rsidTr="00040CDD">
        <w:trPr>
          <w:cantSplit/>
          <w:trHeight w:val="85"/>
        </w:trPr>
        <w:tc>
          <w:tcPr>
            <w:tcW w:w="1240" w:type="dxa"/>
            <w:vMerge w:val="restart"/>
          </w:tcPr>
          <w:p w:rsidR="00040CDD" w:rsidRPr="00BF3B2E" w:rsidRDefault="00040CDD" w:rsidP="005C77CF"/>
        </w:tc>
        <w:tc>
          <w:tcPr>
            <w:tcW w:w="7145" w:type="dxa"/>
            <w:gridSpan w:val="3"/>
          </w:tcPr>
          <w:p w:rsidR="00040CDD" w:rsidRPr="008C38B5" w:rsidRDefault="00040CDD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Pr="00BF3B2E" w:rsidRDefault="00040CDD" w:rsidP="005C77CF"/>
        </w:tc>
        <w:tc>
          <w:tcPr>
            <w:tcW w:w="7145" w:type="dxa"/>
            <w:gridSpan w:val="3"/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ind w:right="-108"/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ind w:right="-108"/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Pr="00BF3B2E" w:rsidRDefault="00040CDD" w:rsidP="005C77CF"/>
        </w:tc>
        <w:tc>
          <w:tcPr>
            <w:tcW w:w="7145" w:type="dxa"/>
            <w:gridSpan w:val="3"/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Pr="00BF3B2E" w:rsidRDefault="00040CDD" w:rsidP="005C77CF"/>
        </w:tc>
        <w:tc>
          <w:tcPr>
            <w:tcW w:w="7145" w:type="dxa"/>
            <w:gridSpan w:val="3"/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Pr="00BF3B2E" w:rsidRDefault="00040CDD" w:rsidP="005C77CF"/>
        </w:tc>
        <w:tc>
          <w:tcPr>
            <w:tcW w:w="7145" w:type="dxa"/>
            <w:gridSpan w:val="3"/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 w:val="restart"/>
          </w:tcPr>
          <w:p w:rsidR="00040CDD" w:rsidRPr="00BF3B2E" w:rsidRDefault="00040CDD" w:rsidP="005C77CF">
            <w:r>
              <w:t>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>
              <w:t xml:space="preserve">Основное мероприятие </w:t>
            </w:r>
          </w:p>
          <w:p w:rsidR="00040CDD" w:rsidRDefault="00040CDD" w:rsidP="005C77CF">
            <w:r>
              <w:t>Стимулирование развития молочного скотоводства, всего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40CDD" w:rsidRDefault="00040CDD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 w:val="restart"/>
          </w:tcPr>
          <w:p w:rsidR="00040CDD" w:rsidRDefault="00040CDD" w:rsidP="005C77CF">
            <w:r>
              <w:t>1.1.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40CDD" w:rsidRDefault="00040CDD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>
              <w:t xml:space="preserve">бюджетные ассигнования: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040CDD" w:rsidRDefault="00040CDD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6D7F3D">
            <w:pPr>
              <w:ind w:right="-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>
              <w:t>0,35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040CDD" w:rsidRDefault="00040CDD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040CDD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40CDD" w:rsidRDefault="00040CDD" w:rsidP="005C77CF"/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0</w:t>
            </w:r>
          </w:p>
        </w:tc>
      </w:tr>
    </w:tbl>
    <w:p w:rsidR="00B2481F" w:rsidRPr="00ED4BE0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D17B3C">
        <w:rPr>
          <w:i w:val="0"/>
          <w:sz w:val="24"/>
          <w:szCs w:val="24"/>
        </w:rPr>
        <w:t>«</w:t>
      </w:r>
      <w:r w:rsidR="00945B44">
        <w:rPr>
          <w:i w:val="0"/>
          <w:sz w:val="24"/>
          <w:szCs w:val="24"/>
        </w:rPr>
        <w:t>15</w:t>
      </w:r>
      <w:r w:rsidR="00D17B3C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</w:t>
      </w:r>
      <w:r w:rsidR="00040CDD">
        <w:rPr>
          <w:i w:val="0"/>
          <w:sz w:val="24"/>
          <w:szCs w:val="24"/>
        </w:rPr>
        <w:t>ноября</w:t>
      </w:r>
      <w:r w:rsidR="00D17B3C">
        <w:rPr>
          <w:i w:val="0"/>
          <w:sz w:val="24"/>
          <w:szCs w:val="24"/>
        </w:rPr>
        <w:t xml:space="preserve"> 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D17B3C">
        <w:rPr>
          <w:i w:val="0"/>
          <w:sz w:val="24"/>
          <w:szCs w:val="24"/>
        </w:rPr>
        <w:t>3</w:t>
      </w:r>
      <w:r w:rsidRPr="00B348D3">
        <w:rPr>
          <w:i w:val="0"/>
          <w:sz w:val="24"/>
          <w:szCs w:val="24"/>
        </w:rPr>
        <w:t xml:space="preserve"> г.  №</w:t>
      </w:r>
      <w:r w:rsidR="00945B44">
        <w:rPr>
          <w:i w:val="0"/>
          <w:sz w:val="24"/>
          <w:szCs w:val="24"/>
        </w:rPr>
        <w:t xml:space="preserve"> 579</w:t>
      </w:r>
      <w:r>
        <w:rPr>
          <w:i w:val="0"/>
          <w:sz w:val="24"/>
          <w:szCs w:val="24"/>
        </w:rPr>
        <w:t>-п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33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9"/>
        <w:gridCol w:w="3544"/>
        <w:gridCol w:w="1418"/>
        <w:gridCol w:w="1275"/>
        <w:gridCol w:w="993"/>
        <w:gridCol w:w="1134"/>
        <w:gridCol w:w="992"/>
        <w:gridCol w:w="1134"/>
      </w:tblGrid>
      <w:tr w:rsidR="00040CDD" w:rsidRPr="00BF3B2E" w:rsidTr="00040CDD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040CDD" w:rsidRPr="00BF3B2E" w:rsidRDefault="00040CD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0CDD" w:rsidRPr="00BF3B2E" w:rsidRDefault="00040CD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040CDD" w:rsidRPr="00BF3B2E" w:rsidTr="00040CDD">
        <w:trPr>
          <w:cantSplit/>
          <w:trHeight w:val="85"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CDD" w:rsidRPr="008C38B5" w:rsidRDefault="00040CDD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>
              <w:t>2,2739651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040CDD" w:rsidRPr="0062680C" w:rsidRDefault="00040CD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40CDD" w:rsidRPr="00B2481F" w:rsidRDefault="00040CDD" w:rsidP="005C77CF">
            <w:pPr>
              <w:jc w:val="center"/>
            </w:pPr>
            <w:r w:rsidRPr="00B2481F"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040CDD" w:rsidRPr="00BF3B2E" w:rsidRDefault="00040CDD" w:rsidP="005C77CF">
            <w:r w:rsidRPr="00BF3B2E">
              <w:t xml:space="preserve">1.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Default="00040CDD" w:rsidP="005C77CF">
            <w:r>
              <w:t>Основное мероприятие</w:t>
            </w:r>
          </w:p>
          <w:p w:rsidR="00040CDD" w:rsidRPr="00BF3B2E" w:rsidRDefault="00040CDD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40CDD" w:rsidRDefault="00040CDD" w:rsidP="005C77CF">
            <w:r>
              <w:t xml:space="preserve">Управление сельского хозяйства администрации </w:t>
            </w:r>
          </w:p>
          <w:p w:rsidR="00040CDD" w:rsidRDefault="00040CD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>- Администрация поселений района (по согласованию);</w:t>
            </w:r>
          </w:p>
          <w:p w:rsidR="00040CDD" w:rsidRPr="008C38B5" w:rsidRDefault="00040CDD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  <w:trHeight w:val="549"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40CDD" w:rsidRPr="00CD6812" w:rsidRDefault="00040CDD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040CDD" w:rsidRPr="00BF3B2E" w:rsidRDefault="00040CDD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Default="00040CDD" w:rsidP="005C77CF">
            <w:r>
              <w:t>Мероприятие</w:t>
            </w:r>
          </w:p>
          <w:p w:rsidR="00040CDD" w:rsidRDefault="00040CDD" w:rsidP="005C77CF">
            <w:r>
              <w:t>Разработка ПСД объектов социальных и инженерной инфраструктуры населенных пунктов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сельской местности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40CDD" w:rsidRDefault="00040CDD" w:rsidP="005C77CF">
            <w:r>
              <w:t xml:space="preserve">Управление сельского хозяйства администрации </w:t>
            </w:r>
          </w:p>
          <w:p w:rsidR="00040CDD" w:rsidRDefault="00040CD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>- Администрация поселений района (по согласованию);</w:t>
            </w:r>
          </w:p>
          <w:p w:rsidR="00040CDD" w:rsidRDefault="00040CDD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>
              <w:t>2,2739651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040CDD" w:rsidRPr="0062680C" w:rsidRDefault="00040CD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040CDD" w:rsidRPr="00BF3B2E" w:rsidRDefault="00040CDD" w:rsidP="005C77CF"/>
        </w:tc>
        <w:tc>
          <w:tcPr>
            <w:tcW w:w="13325" w:type="dxa"/>
            <w:gridSpan w:val="7"/>
          </w:tcPr>
          <w:p w:rsidR="00040CDD" w:rsidRPr="00AF6408" w:rsidRDefault="00040CDD" w:rsidP="005C77CF">
            <w:r w:rsidRPr="00AF6408">
              <w:t>в том числе</w:t>
            </w:r>
          </w:p>
        </w:tc>
        <w:tc>
          <w:tcPr>
            <w:tcW w:w="1134" w:type="dxa"/>
          </w:tcPr>
          <w:p w:rsidR="00040CDD" w:rsidRPr="00AF6408" w:rsidRDefault="00040CDD" w:rsidP="005C77CF"/>
        </w:tc>
      </w:tr>
      <w:tr w:rsidR="00040CDD" w:rsidRPr="00BF3B2E" w:rsidTr="00040CDD">
        <w:trPr>
          <w:cantSplit/>
        </w:trPr>
        <w:tc>
          <w:tcPr>
            <w:tcW w:w="872" w:type="dxa"/>
            <w:vMerge w:val="restart"/>
          </w:tcPr>
          <w:p w:rsidR="00040CDD" w:rsidRPr="00BF3B2E" w:rsidRDefault="00040CDD" w:rsidP="005C77CF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Default="00040CDD" w:rsidP="005C77CF">
            <w:r>
              <w:t>Разработка ПСД</w:t>
            </w:r>
          </w:p>
          <w:p w:rsidR="00040CDD" w:rsidRDefault="00040CDD" w:rsidP="005C77CF">
            <w:r>
              <w:t xml:space="preserve"> « Газификация д. Яблоново</w:t>
            </w:r>
          </w:p>
          <w:p w:rsidR="00040CDD" w:rsidRDefault="00040CDD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40CDD" w:rsidRDefault="00040CDD" w:rsidP="005C77CF">
            <w:r>
              <w:t xml:space="preserve">Управление сельского хозяйства администрации </w:t>
            </w:r>
          </w:p>
          <w:p w:rsidR="00040CDD" w:rsidRDefault="00040CD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40CDD" w:rsidRDefault="00040CDD" w:rsidP="005C77CF">
            <w:r>
              <w:t>- Администрация поселений района (по согласованию);</w:t>
            </w:r>
          </w:p>
          <w:p w:rsidR="00040CDD" w:rsidRDefault="00040CDD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>
              <w:t>2,2739651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0CDD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бюджетные ассигнования: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5" w:type="dxa"/>
          </w:tcPr>
          <w:p w:rsidR="00040CDD" w:rsidRPr="0062680C" w:rsidRDefault="00040CD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  <w:tr w:rsidR="00040CDD" w:rsidRPr="00BF3B2E" w:rsidTr="00040CDD">
        <w:trPr>
          <w:cantSplit/>
        </w:trPr>
        <w:tc>
          <w:tcPr>
            <w:tcW w:w="872" w:type="dxa"/>
            <w:vMerge/>
          </w:tcPr>
          <w:p w:rsidR="00040CDD" w:rsidRPr="00BF3B2E" w:rsidRDefault="00040CDD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040CDD" w:rsidRPr="008C38B5" w:rsidRDefault="00040CD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0CDD" w:rsidRPr="008C38B5" w:rsidRDefault="00040CDD" w:rsidP="005C77CF"/>
        </w:tc>
        <w:tc>
          <w:tcPr>
            <w:tcW w:w="1418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040CDD" w:rsidRPr="008C38B5" w:rsidRDefault="00040CDD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040CDD" w:rsidRPr="008C38B5" w:rsidRDefault="00040CDD" w:rsidP="005C77CF">
            <w:pPr>
              <w:jc w:val="center"/>
            </w:pPr>
            <w:r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11" w:rsidRDefault="00B61411" w:rsidP="00C627B8">
      <w:r>
        <w:separator/>
      </w:r>
    </w:p>
  </w:endnote>
  <w:endnote w:type="continuationSeparator" w:id="0">
    <w:p w:rsidR="00B61411" w:rsidRDefault="00B61411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11" w:rsidRDefault="00B61411" w:rsidP="00C627B8">
      <w:r>
        <w:separator/>
      </w:r>
    </w:p>
  </w:footnote>
  <w:footnote w:type="continuationSeparator" w:id="0">
    <w:p w:rsidR="00B61411" w:rsidRDefault="00B61411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1B147DB7"/>
    <w:multiLevelType w:val="multilevel"/>
    <w:tmpl w:val="70A87B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5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192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8"/>
  </w:num>
  <w:num w:numId="5">
    <w:abstractNumId w:val="2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1"/>
  </w:num>
  <w:num w:numId="19">
    <w:abstractNumId w:val="25"/>
  </w:num>
  <w:num w:numId="20">
    <w:abstractNumId w:val="22"/>
  </w:num>
  <w:num w:numId="21">
    <w:abstractNumId w:val="18"/>
  </w:num>
  <w:num w:numId="22">
    <w:abstractNumId w:val="16"/>
  </w:num>
  <w:num w:numId="23">
    <w:abstractNumId w:val="27"/>
  </w:num>
  <w:num w:numId="24">
    <w:abstractNumId w:val="13"/>
  </w:num>
  <w:num w:numId="25">
    <w:abstractNumId w:val="15"/>
  </w:num>
  <w:num w:numId="26">
    <w:abstractNumId w:val="17"/>
  </w:num>
  <w:num w:numId="27">
    <w:abstractNumId w:val="26"/>
  </w:num>
  <w:num w:numId="28">
    <w:abstractNumId w:val="11"/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09E0"/>
    <w:rsid w:val="00016344"/>
    <w:rsid w:val="00040CDD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1C9E"/>
    <w:rsid w:val="000C4C92"/>
    <w:rsid w:val="000D7BEA"/>
    <w:rsid w:val="000E0E49"/>
    <w:rsid w:val="0010162A"/>
    <w:rsid w:val="00106A8B"/>
    <w:rsid w:val="00114B84"/>
    <w:rsid w:val="00121A66"/>
    <w:rsid w:val="00146042"/>
    <w:rsid w:val="00153522"/>
    <w:rsid w:val="00153829"/>
    <w:rsid w:val="00153F68"/>
    <w:rsid w:val="00155330"/>
    <w:rsid w:val="00155E10"/>
    <w:rsid w:val="001572A4"/>
    <w:rsid w:val="00177406"/>
    <w:rsid w:val="00177F2B"/>
    <w:rsid w:val="00181A1E"/>
    <w:rsid w:val="001956E0"/>
    <w:rsid w:val="00196AEF"/>
    <w:rsid w:val="001A236F"/>
    <w:rsid w:val="001B2135"/>
    <w:rsid w:val="001D4962"/>
    <w:rsid w:val="001E290A"/>
    <w:rsid w:val="001E5EE6"/>
    <w:rsid w:val="001F56E0"/>
    <w:rsid w:val="00206AC4"/>
    <w:rsid w:val="00216721"/>
    <w:rsid w:val="0022418A"/>
    <w:rsid w:val="00250FAD"/>
    <w:rsid w:val="00257664"/>
    <w:rsid w:val="00284E6C"/>
    <w:rsid w:val="0029432B"/>
    <w:rsid w:val="002A501C"/>
    <w:rsid w:val="002B4EF5"/>
    <w:rsid w:val="002C39F8"/>
    <w:rsid w:val="002D0CAF"/>
    <w:rsid w:val="002D3A5D"/>
    <w:rsid w:val="002D70BA"/>
    <w:rsid w:val="002E0D63"/>
    <w:rsid w:val="002E5DF3"/>
    <w:rsid w:val="0030222B"/>
    <w:rsid w:val="00330BB7"/>
    <w:rsid w:val="00336339"/>
    <w:rsid w:val="00341783"/>
    <w:rsid w:val="00345921"/>
    <w:rsid w:val="0034629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122BB"/>
    <w:rsid w:val="00515E00"/>
    <w:rsid w:val="005408BB"/>
    <w:rsid w:val="00540C66"/>
    <w:rsid w:val="00555E23"/>
    <w:rsid w:val="005727E5"/>
    <w:rsid w:val="0059563B"/>
    <w:rsid w:val="005A727F"/>
    <w:rsid w:val="005B1942"/>
    <w:rsid w:val="005C77CF"/>
    <w:rsid w:val="005D74C3"/>
    <w:rsid w:val="00600CAE"/>
    <w:rsid w:val="006119BA"/>
    <w:rsid w:val="00621D7B"/>
    <w:rsid w:val="006238BA"/>
    <w:rsid w:val="00644ED4"/>
    <w:rsid w:val="0065124D"/>
    <w:rsid w:val="006730B3"/>
    <w:rsid w:val="006766E5"/>
    <w:rsid w:val="00685F42"/>
    <w:rsid w:val="00685F8F"/>
    <w:rsid w:val="00686758"/>
    <w:rsid w:val="006A53AB"/>
    <w:rsid w:val="006B67A0"/>
    <w:rsid w:val="006C01B1"/>
    <w:rsid w:val="006D69F0"/>
    <w:rsid w:val="006D7F3D"/>
    <w:rsid w:val="006E11F2"/>
    <w:rsid w:val="006E172B"/>
    <w:rsid w:val="006E4E74"/>
    <w:rsid w:val="007106B9"/>
    <w:rsid w:val="00724AD8"/>
    <w:rsid w:val="00746ECD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405D9"/>
    <w:rsid w:val="0085710D"/>
    <w:rsid w:val="008606C9"/>
    <w:rsid w:val="00867BCA"/>
    <w:rsid w:val="00877E7C"/>
    <w:rsid w:val="00891FAC"/>
    <w:rsid w:val="00893854"/>
    <w:rsid w:val="008C2DB6"/>
    <w:rsid w:val="008C301C"/>
    <w:rsid w:val="008E40A4"/>
    <w:rsid w:val="008F746C"/>
    <w:rsid w:val="009043B9"/>
    <w:rsid w:val="0091046D"/>
    <w:rsid w:val="0091340E"/>
    <w:rsid w:val="00920296"/>
    <w:rsid w:val="00920CC6"/>
    <w:rsid w:val="009218CD"/>
    <w:rsid w:val="009229D7"/>
    <w:rsid w:val="00932CAE"/>
    <w:rsid w:val="00942951"/>
    <w:rsid w:val="00945B44"/>
    <w:rsid w:val="00974392"/>
    <w:rsid w:val="00977E96"/>
    <w:rsid w:val="009966F5"/>
    <w:rsid w:val="009A1E7E"/>
    <w:rsid w:val="009A523D"/>
    <w:rsid w:val="009B1FBA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16457"/>
    <w:rsid w:val="00B2481F"/>
    <w:rsid w:val="00B2525E"/>
    <w:rsid w:val="00B3123D"/>
    <w:rsid w:val="00B348D3"/>
    <w:rsid w:val="00B37026"/>
    <w:rsid w:val="00B3795E"/>
    <w:rsid w:val="00B417FE"/>
    <w:rsid w:val="00B50F55"/>
    <w:rsid w:val="00B54F88"/>
    <w:rsid w:val="00B606D7"/>
    <w:rsid w:val="00B61411"/>
    <w:rsid w:val="00B831FD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C08"/>
    <w:rsid w:val="00C25BB8"/>
    <w:rsid w:val="00C2655B"/>
    <w:rsid w:val="00C2773F"/>
    <w:rsid w:val="00C31421"/>
    <w:rsid w:val="00C609D3"/>
    <w:rsid w:val="00C6196B"/>
    <w:rsid w:val="00C627B8"/>
    <w:rsid w:val="00C7003D"/>
    <w:rsid w:val="00C86983"/>
    <w:rsid w:val="00C91A30"/>
    <w:rsid w:val="00C93E7D"/>
    <w:rsid w:val="00C96C2F"/>
    <w:rsid w:val="00CA7F67"/>
    <w:rsid w:val="00CC347D"/>
    <w:rsid w:val="00CE7719"/>
    <w:rsid w:val="00CF1F27"/>
    <w:rsid w:val="00CF3CFA"/>
    <w:rsid w:val="00CF40E7"/>
    <w:rsid w:val="00D01BB1"/>
    <w:rsid w:val="00D05F5E"/>
    <w:rsid w:val="00D146B2"/>
    <w:rsid w:val="00D163A0"/>
    <w:rsid w:val="00D17B3C"/>
    <w:rsid w:val="00D20187"/>
    <w:rsid w:val="00D23C1E"/>
    <w:rsid w:val="00D30414"/>
    <w:rsid w:val="00D51E9E"/>
    <w:rsid w:val="00D5297F"/>
    <w:rsid w:val="00D55001"/>
    <w:rsid w:val="00D65DC4"/>
    <w:rsid w:val="00D71BF7"/>
    <w:rsid w:val="00D93E99"/>
    <w:rsid w:val="00DB002A"/>
    <w:rsid w:val="00DB33EB"/>
    <w:rsid w:val="00DB6638"/>
    <w:rsid w:val="00DC0379"/>
    <w:rsid w:val="00DD0AEE"/>
    <w:rsid w:val="00DD4A66"/>
    <w:rsid w:val="00DE0AB4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B84C-FEFB-4B8E-9039-81043608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ЗадворноваЮВ</cp:lastModifiedBy>
  <cp:revision>11</cp:revision>
  <cp:lastPrinted>2023-11-15T11:45:00Z</cp:lastPrinted>
  <dcterms:created xsi:type="dcterms:W3CDTF">2023-11-10T07:24:00Z</dcterms:created>
  <dcterms:modified xsi:type="dcterms:W3CDTF">2023-12-04T05:53:00Z</dcterms:modified>
</cp:coreProperties>
</file>